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82" w:type="dxa"/>
        <w:tblInd w:w="-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7"/>
        <w:gridCol w:w="1062"/>
        <w:gridCol w:w="2057"/>
        <w:gridCol w:w="2551"/>
        <w:gridCol w:w="3402"/>
        <w:gridCol w:w="1629"/>
        <w:gridCol w:w="2624"/>
      </w:tblGrid>
      <w:tr w:rsidR="005F1561" w:rsidRPr="00F767DE" w14:paraId="44A9D67F" w14:textId="77777777" w:rsidTr="00A76920">
        <w:tc>
          <w:tcPr>
            <w:tcW w:w="3119" w:type="dxa"/>
            <w:gridSpan w:val="2"/>
          </w:tcPr>
          <w:p w14:paraId="49D9817D" w14:textId="16A8D90D" w:rsidR="005F1561" w:rsidRPr="00F767DE" w:rsidRDefault="00F767DE" w:rsidP="005951B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b/>
                <w:noProof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55F46F58" wp14:editId="40A173BC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1905</wp:posOffset>
                  </wp:positionV>
                  <wp:extent cx="1082087" cy="819150"/>
                  <wp:effectExtent l="0" t="0" r="3810" b="0"/>
                  <wp:wrapNone/>
                  <wp:docPr id="1" name="Afbeelding 1" descr="logo stad Torh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tad Torhou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61" t="13252" r="5070" b="7200"/>
                          <a:stretch/>
                        </pic:blipFill>
                        <pic:spPr bwMode="auto">
                          <a:xfrm>
                            <a:off x="0" y="0"/>
                            <a:ext cx="1082087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gridSpan w:val="4"/>
          </w:tcPr>
          <w:p w14:paraId="465D3344" w14:textId="0F16C246" w:rsidR="005F1561" w:rsidRPr="00F767DE" w:rsidRDefault="00414A19" w:rsidP="00414A19">
            <w:pPr>
              <w:pStyle w:val="Kop1"/>
              <w:rPr>
                <w:rFonts w:ascii="Verdana" w:hAnsi="Verdana" w:cs="Tahoma"/>
                <w:color w:val="7F7F7F" w:themeColor="text1" w:themeTint="80"/>
                <w:sz w:val="52"/>
                <w:szCs w:val="52"/>
              </w:rPr>
            </w:pPr>
            <w:r w:rsidRPr="00C51A36">
              <w:rPr>
                <w:rFonts w:ascii="Verdana,Tahoma" w:eastAsia="Verdana,Tahoma" w:hAnsi="Verdana,Tahoma" w:cs="Verdana,Tahoma"/>
                <w:b w:val="0"/>
                <w:bCs/>
                <w:noProof/>
                <w:sz w:val="40"/>
                <w:szCs w:val="40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0160CD1" wp14:editId="061A6701">
                      <wp:simplePos x="0" y="0"/>
                      <wp:positionH relativeFrom="margin">
                        <wp:posOffset>-97790</wp:posOffset>
                      </wp:positionH>
                      <wp:positionV relativeFrom="paragraph">
                        <wp:posOffset>83820</wp:posOffset>
                      </wp:positionV>
                      <wp:extent cx="6156960" cy="807720"/>
                      <wp:effectExtent l="0" t="0" r="0" b="0"/>
                      <wp:wrapNone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6960" cy="80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52F677" w14:textId="1018DDC8" w:rsidR="003549B8" w:rsidRPr="003549B8" w:rsidRDefault="003549B8" w:rsidP="003549B8">
                                  <w:pPr>
                                    <w:jc w:val="center"/>
                                    <w:rPr>
                                      <w:rFonts w:ascii="Verdana" w:hAnsi="Verdana" w:cs="Tahoma"/>
                                      <w:b/>
                                      <w:caps/>
                                      <w:color w:val="996633"/>
                                      <w:sz w:val="48"/>
                                      <w:szCs w:val="48"/>
                                    </w:rPr>
                                  </w:pPr>
                                  <w:r w:rsidRPr="003549B8">
                                    <w:rPr>
                                      <w:rFonts w:ascii="Verdana" w:hAnsi="Verdana" w:cs="Tahoma"/>
                                      <w:b/>
                                      <w:caps/>
                                      <w:color w:val="996633"/>
                                      <w:sz w:val="48"/>
                                      <w:szCs w:val="48"/>
                                    </w:rPr>
                                    <w:t>Interprovinciale prijskamp</w:t>
                                  </w:r>
                                </w:p>
                                <w:p w14:paraId="771CC8EB" w14:textId="6B712297" w:rsidR="00377362" w:rsidRPr="003549B8" w:rsidRDefault="00377362" w:rsidP="003549B8">
                                  <w:pPr>
                                    <w:jc w:val="center"/>
                                    <w:rPr>
                                      <w:rFonts w:ascii="Verdana" w:hAnsi="Verdana" w:cs="Tahoma"/>
                                      <w:b/>
                                      <w:caps/>
                                      <w:sz w:val="28"/>
                                      <w:szCs w:val="26"/>
                                    </w:rPr>
                                  </w:pPr>
                                  <w:r w:rsidRPr="003549B8">
                                    <w:rPr>
                                      <w:rFonts w:ascii="Verdana" w:hAnsi="Verdana" w:cs="Tahoma"/>
                                      <w:b/>
                                      <w:caps/>
                                      <w:sz w:val="28"/>
                                      <w:szCs w:val="26"/>
                                    </w:rPr>
                                    <w:t xml:space="preserve">ZATERDAG </w:t>
                                  </w:r>
                                  <w:r w:rsidR="00AA71D3">
                                    <w:rPr>
                                      <w:rFonts w:ascii="Verdana" w:hAnsi="Verdana" w:cs="Tahoma"/>
                                      <w:b/>
                                      <w:caps/>
                                      <w:sz w:val="28"/>
                                      <w:szCs w:val="26"/>
                                    </w:rPr>
                                    <w:t>25 juni</w:t>
                                  </w:r>
                                  <w:r w:rsidR="00425010" w:rsidRPr="003549B8">
                                    <w:rPr>
                                      <w:rFonts w:ascii="Verdana" w:hAnsi="Verdana" w:cs="Tahoma"/>
                                      <w:b/>
                                      <w:caps/>
                                      <w:sz w:val="28"/>
                                      <w:szCs w:val="26"/>
                                    </w:rPr>
                                    <w:t xml:space="preserve"> 202</w:t>
                                  </w:r>
                                  <w:r w:rsidR="00AA71D3">
                                    <w:rPr>
                                      <w:rFonts w:ascii="Verdana" w:hAnsi="Verdana" w:cs="Tahoma"/>
                                      <w:b/>
                                      <w:caps/>
                                      <w:sz w:val="28"/>
                                      <w:szCs w:val="26"/>
                                    </w:rPr>
                                    <w:t>2</w:t>
                                  </w:r>
                                  <w:r w:rsidR="003549B8" w:rsidRPr="003549B8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="00414A19" w:rsidRPr="00414A19">
                                    <w:rPr>
                                      <w:rFonts w:ascii="Verdana" w:hAnsi="Verdana" w:cs="Tahoma"/>
                                      <w:b/>
                                      <w:caps/>
                                      <w:sz w:val="28"/>
                                      <w:szCs w:val="26"/>
                                    </w:rPr>
                                    <w:t>VANAF 13 UUR</w:t>
                                  </w:r>
                                  <w:r w:rsidR="004672F6">
                                    <w:rPr>
                                      <w:sz w:val="28"/>
                                    </w:rPr>
                                    <w:t xml:space="preserve">  -</w:t>
                                  </w:r>
                                  <w:r w:rsidR="003549B8" w:rsidRPr="003549B8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="004672F6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="003549B8" w:rsidRPr="003549B8">
                                    <w:rPr>
                                      <w:rFonts w:ascii="Verdana" w:hAnsi="Verdana" w:cs="Tahoma"/>
                                      <w:b/>
                                      <w:caps/>
                                      <w:sz w:val="28"/>
                                      <w:szCs w:val="26"/>
                                    </w:rPr>
                                    <w:t>TORHOUT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160C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left:0;text-align:left;margin-left:-7.7pt;margin-top:6.6pt;width:484.8pt;height:6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" stroked="f">
                      <v:textbox>
                        <w:txbxContent>
                          <w:p w14:paraId="5F52F677" w14:textId="1018DDC8" w:rsidR="003549B8" w:rsidRPr="003549B8" w:rsidRDefault="003549B8" w:rsidP="003549B8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  <w:caps/>
                                <w:color w:val="996633"/>
                                <w:sz w:val="48"/>
                                <w:szCs w:val="48"/>
                              </w:rPr>
                            </w:pPr>
                            <w:r w:rsidRPr="003549B8">
                              <w:rPr>
                                <w:rFonts w:ascii="Verdana" w:hAnsi="Verdana" w:cs="Tahoma"/>
                                <w:b/>
                                <w:caps/>
                                <w:color w:val="996633"/>
                                <w:sz w:val="48"/>
                                <w:szCs w:val="48"/>
                              </w:rPr>
                              <w:t>Interprovinciale prijskamp</w:t>
                            </w:r>
                          </w:p>
                          <w:p w14:paraId="771CC8EB" w14:textId="6B712297" w:rsidR="00377362" w:rsidRPr="003549B8" w:rsidRDefault="00377362" w:rsidP="003549B8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  <w:caps/>
                                <w:sz w:val="28"/>
                                <w:szCs w:val="26"/>
                              </w:rPr>
                            </w:pPr>
                            <w:r w:rsidRPr="003549B8">
                              <w:rPr>
                                <w:rFonts w:ascii="Verdana" w:hAnsi="Verdana" w:cs="Tahoma"/>
                                <w:b/>
                                <w:caps/>
                                <w:sz w:val="28"/>
                                <w:szCs w:val="26"/>
                              </w:rPr>
                              <w:t xml:space="preserve">ZATERDAG </w:t>
                            </w:r>
                            <w:r w:rsidR="00AA71D3">
                              <w:rPr>
                                <w:rFonts w:ascii="Verdana" w:hAnsi="Verdana" w:cs="Tahoma"/>
                                <w:b/>
                                <w:caps/>
                                <w:sz w:val="28"/>
                                <w:szCs w:val="26"/>
                              </w:rPr>
                              <w:t>25 juni</w:t>
                            </w:r>
                            <w:r w:rsidR="00425010" w:rsidRPr="003549B8">
                              <w:rPr>
                                <w:rFonts w:ascii="Verdana" w:hAnsi="Verdana" w:cs="Tahoma"/>
                                <w:b/>
                                <w:caps/>
                                <w:sz w:val="28"/>
                                <w:szCs w:val="26"/>
                              </w:rPr>
                              <w:t xml:space="preserve"> 202</w:t>
                            </w:r>
                            <w:r w:rsidR="00AA71D3">
                              <w:rPr>
                                <w:rFonts w:ascii="Verdana" w:hAnsi="Verdana" w:cs="Tahoma"/>
                                <w:b/>
                                <w:caps/>
                                <w:sz w:val="28"/>
                                <w:szCs w:val="26"/>
                              </w:rPr>
                              <w:t>2</w:t>
                            </w:r>
                            <w:r w:rsidR="003549B8" w:rsidRPr="003549B8">
                              <w:rPr>
                                <w:sz w:val="28"/>
                              </w:rPr>
                              <w:t xml:space="preserve"> </w:t>
                            </w:r>
                            <w:r w:rsidR="00414A19" w:rsidRPr="00414A19">
                              <w:rPr>
                                <w:rFonts w:ascii="Verdana" w:hAnsi="Verdana" w:cs="Tahoma"/>
                                <w:b/>
                                <w:caps/>
                                <w:sz w:val="28"/>
                                <w:szCs w:val="26"/>
                              </w:rPr>
                              <w:t>VANAF 13 UUR</w:t>
                            </w:r>
                            <w:r w:rsidR="004672F6">
                              <w:rPr>
                                <w:sz w:val="28"/>
                              </w:rPr>
                              <w:t xml:space="preserve">  -</w:t>
                            </w:r>
                            <w:r w:rsidR="003549B8" w:rsidRPr="003549B8">
                              <w:rPr>
                                <w:sz w:val="28"/>
                              </w:rPr>
                              <w:t xml:space="preserve"> </w:t>
                            </w:r>
                            <w:r w:rsidR="004672F6">
                              <w:rPr>
                                <w:sz w:val="28"/>
                              </w:rPr>
                              <w:t xml:space="preserve"> </w:t>
                            </w:r>
                            <w:r w:rsidR="003549B8" w:rsidRPr="003549B8">
                              <w:rPr>
                                <w:rFonts w:ascii="Verdana" w:hAnsi="Verdana" w:cs="Tahoma"/>
                                <w:b/>
                                <w:caps/>
                                <w:sz w:val="28"/>
                                <w:szCs w:val="26"/>
                              </w:rPr>
                              <w:t>TORHOUT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624" w:type="dxa"/>
          </w:tcPr>
          <w:p w14:paraId="7B56C29B" w14:textId="77777777" w:rsidR="005F1561" w:rsidRPr="00F767DE" w:rsidRDefault="004D1880" w:rsidP="00041F9F">
            <w:pPr>
              <w:jc w:val="center"/>
              <w:rPr>
                <w:rFonts w:ascii="Verdana" w:hAnsi="Verdana"/>
                <w:sz w:val="28"/>
              </w:rPr>
            </w:pPr>
            <w:r w:rsidRPr="00F767DE">
              <w:rPr>
                <w:rFonts w:ascii="Verdana" w:hAnsi="Verdana"/>
                <w:noProof/>
                <w:sz w:val="28"/>
                <w:lang w:val="en-US" w:eastAsia="en-US"/>
              </w:rPr>
              <w:drawing>
                <wp:inline distT="0" distB="0" distL="0" distR="0" wp14:anchorId="19584DDE" wp14:editId="77B7AA17">
                  <wp:extent cx="1379010" cy="95250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915" cy="957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880" w:rsidRPr="00F767DE" w14:paraId="0458F960" w14:textId="77777777" w:rsidTr="00A76920">
        <w:tc>
          <w:tcPr>
            <w:tcW w:w="15382" w:type="dxa"/>
            <w:gridSpan w:val="7"/>
          </w:tcPr>
          <w:p w14:paraId="71153163" w14:textId="5C052BA4" w:rsidR="00414A19" w:rsidRDefault="004B522C" w:rsidP="00414A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r w:rsidR="00414A19" w:rsidRPr="00414A19">
              <w:rPr>
                <w:rFonts w:ascii="Verdana" w:hAnsi="Verdana"/>
              </w:rPr>
              <w:t>Beste</w:t>
            </w:r>
            <w:r w:rsidR="00414A19">
              <w:rPr>
                <w:rFonts w:ascii="Verdana" w:hAnsi="Verdana"/>
              </w:rPr>
              <w:t>,</w:t>
            </w:r>
          </w:p>
          <w:p w14:paraId="537C8A39" w14:textId="59027EBE" w:rsidR="00414A19" w:rsidRDefault="00414A19" w:rsidP="000F53BB">
            <w:pPr>
              <w:ind w:left="1416" w:hanging="1416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  <w:t>De paardenmarkt in Torho</w:t>
            </w:r>
            <w:r w:rsidR="00AA71D3">
              <w:rPr>
                <w:rFonts w:ascii="Verdana" w:hAnsi="Verdana"/>
              </w:rPr>
              <w:t xml:space="preserve">ut, </w:t>
            </w:r>
            <w:r>
              <w:rPr>
                <w:rFonts w:ascii="Verdana" w:hAnsi="Verdana"/>
              </w:rPr>
              <w:t xml:space="preserve"> het Belgisch </w:t>
            </w:r>
            <w:r w:rsidR="00AA71D3">
              <w:rPr>
                <w:rFonts w:ascii="Verdana" w:hAnsi="Verdana"/>
              </w:rPr>
              <w:t>Trekpaard organiseert</w:t>
            </w:r>
            <w:r>
              <w:rPr>
                <w:rFonts w:ascii="Verdana" w:hAnsi="Verdana"/>
              </w:rPr>
              <w:t xml:space="preserve"> een In</w:t>
            </w:r>
            <w:r w:rsidR="001B6103">
              <w:rPr>
                <w:rFonts w:ascii="Verdana" w:hAnsi="Verdana"/>
              </w:rPr>
              <w:t>terprovinciale prijskamp. O</w:t>
            </w:r>
            <w:r w:rsidR="00AA71D3">
              <w:rPr>
                <w:rFonts w:ascii="Verdana" w:hAnsi="Verdana"/>
              </w:rPr>
              <w:t>p zaterdag 25 juni</w:t>
            </w:r>
            <w:r w:rsidR="00DC2C55">
              <w:rPr>
                <w:rFonts w:ascii="Verdana" w:hAnsi="Verdana"/>
              </w:rPr>
              <w:t xml:space="preserve"> </w:t>
            </w:r>
            <w:r w:rsidR="001B6103">
              <w:rPr>
                <w:rFonts w:ascii="Verdana" w:hAnsi="Verdana"/>
              </w:rPr>
              <w:t xml:space="preserve">2022 </w:t>
            </w:r>
            <w:r w:rsidR="00AA71D3">
              <w:rPr>
                <w:rFonts w:ascii="Verdana" w:hAnsi="Verdana"/>
              </w:rPr>
              <w:t xml:space="preserve"> de</w:t>
            </w:r>
            <w:r>
              <w:rPr>
                <w:rFonts w:ascii="Verdana" w:hAnsi="Verdana"/>
              </w:rPr>
              <w:t xml:space="preserve"> prijskamp </w:t>
            </w:r>
            <w:r w:rsidR="001B6103">
              <w:rPr>
                <w:rFonts w:ascii="Verdana" w:hAnsi="Verdana"/>
              </w:rPr>
              <w:t xml:space="preserve">gaat door op </w:t>
            </w:r>
            <w:r w:rsidR="001B6103" w:rsidRPr="001B6103">
              <w:rPr>
                <w:rFonts w:ascii="Verdana" w:hAnsi="Verdana"/>
                <w:b/>
              </w:rPr>
              <w:t>parking van het zwembad</w:t>
            </w:r>
            <w:r w:rsidR="001B6103">
              <w:rPr>
                <w:rFonts w:ascii="Verdana" w:hAnsi="Verdana"/>
              </w:rPr>
              <w:t xml:space="preserve">  en </w:t>
            </w:r>
            <w:r>
              <w:rPr>
                <w:rFonts w:ascii="Verdana" w:hAnsi="Verdana"/>
              </w:rPr>
              <w:t xml:space="preserve">start om 13 uur. Indien u interesse heeft om deel te nemen. Gelieve dan dit formulier ingevuld door te sturen naar </w:t>
            </w:r>
            <w:hyperlink r:id="rId6" w:history="1">
              <w:r w:rsidRPr="00216F07">
                <w:rPr>
                  <w:rStyle w:val="Hyperlink"/>
                  <w:rFonts w:ascii="Verdana" w:hAnsi="Verdana"/>
                </w:rPr>
                <w:t>vrijetijdshuis@torhout.be</w:t>
              </w:r>
            </w:hyperlink>
            <w:r>
              <w:rPr>
                <w:rFonts w:ascii="Verdana" w:hAnsi="Verdana"/>
              </w:rPr>
              <w:t xml:space="preserve">. </w:t>
            </w:r>
            <w:r w:rsidR="008D3979">
              <w:rPr>
                <w:rFonts w:ascii="Verdana" w:hAnsi="Verdana"/>
              </w:rPr>
              <w:t>Vrijetijdshuis Paardenmarkt. Markt 1 8820 Torhout</w:t>
            </w:r>
            <w:r w:rsidR="00C52168">
              <w:rPr>
                <w:rFonts w:ascii="Verdana" w:hAnsi="Verdana"/>
              </w:rPr>
              <w:t>,</w:t>
            </w:r>
            <w:r w:rsidR="008D3979">
              <w:rPr>
                <w:rFonts w:ascii="Verdana" w:hAnsi="Verdana"/>
              </w:rPr>
              <w:t xml:space="preserve"> De inschrijving is pas geldig na betaling van de waarborgsom van 5 € per paard (veulens niet van toepassing) op BN. IBAN BE</w:t>
            </w:r>
            <w:r w:rsidR="000F53BB">
              <w:rPr>
                <w:rFonts w:ascii="Verdana" w:hAnsi="Verdana"/>
              </w:rPr>
              <w:t>72 0910 0025 0916 BICGKCCBEBB Van Stadsbestuur To</w:t>
            </w:r>
            <w:r w:rsidR="00F30D87">
              <w:rPr>
                <w:rFonts w:ascii="Verdana" w:hAnsi="Verdana"/>
              </w:rPr>
              <w:t>rhout</w:t>
            </w:r>
            <w:r>
              <w:rPr>
                <w:rFonts w:ascii="Verdana" w:hAnsi="Verdana"/>
              </w:rPr>
              <w:br/>
            </w:r>
          </w:p>
          <w:p w14:paraId="159E61F8" w14:textId="35FA432D" w:rsidR="00414A19" w:rsidRDefault="00414A19" w:rsidP="00414A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14:paraId="1769EFCC" w14:textId="039412C1" w:rsidR="00414A19" w:rsidRDefault="00414A19" w:rsidP="00414A19">
            <w:pPr>
              <w:rPr>
                <w:rFonts w:ascii="Verdana" w:hAnsi="Verdana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5"/>
              <w:gridCol w:w="4819"/>
              <w:gridCol w:w="2835"/>
              <w:gridCol w:w="4893"/>
            </w:tblGrid>
            <w:tr w:rsidR="00414A19" w14:paraId="35C9C32F" w14:textId="77777777" w:rsidTr="004B522C">
              <w:tc>
                <w:tcPr>
                  <w:tcW w:w="2685" w:type="dxa"/>
                </w:tcPr>
                <w:p w14:paraId="6608A103" w14:textId="6866F9FD" w:rsidR="00414A19" w:rsidRDefault="004B522C" w:rsidP="004B522C">
                  <w:pPr>
                    <w:spacing w:before="120"/>
                    <w:ind w:left="-109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Naam en voornaam</w:t>
                  </w:r>
                </w:p>
              </w:tc>
              <w:tc>
                <w:tcPr>
                  <w:tcW w:w="4819" w:type="dxa"/>
                  <w:tcBorders>
                    <w:bottom w:val="single" w:sz="4" w:space="0" w:color="auto"/>
                  </w:tcBorders>
                </w:tcPr>
                <w:p w14:paraId="7415EFB1" w14:textId="3D9D3D2D" w:rsidR="00414A19" w:rsidRDefault="00414A19" w:rsidP="004B522C">
                  <w:pPr>
                    <w:spacing w:before="120"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2835" w:type="dxa"/>
                </w:tcPr>
                <w:p w14:paraId="08993FF5" w14:textId="46AACD8C" w:rsidR="00414A19" w:rsidRDefault="004B522C" w:rsidP="004B522C">
                  <w:pPr>
                    <w:spacing w:before="1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Straat en huisnummer</w:t>
                  </w:r>
                </w:p>
              </w:tc>
              <w:tc>
                <w:tcPr>
                  <w:tcW w:w="4893" w:type="dxa"/>
                  <w:tcBorders>
                    <w:bottom w:val="single" w:sz="4" w:space="0" w:color="auto"/>
                  </w:tcBorders>
                </w:tcPr>
                <w:p w14:paraId="7A3747C8" w14:textId="6FD19485" w:rsidR="00414A19" w:rsidRDefault="00414A19" w:rsidP="004B522C">
                  <w:pPr>
                    <w:spacing w:before="120"/>
                    <w:rPr>
                      <w:rFonts w:ascii="Verdana" w:hAnsi="Verdana"/>
                      <w:b/>
                    </w:rPr>
                  </w:pPr>
                </w:p>
              </w:tc>
            </w:tr>
            <w:tr w:rsidR="004B522C" w14:paraId="20A7AF71" w14:textId="77777777" w:rsidTr="004B522C">
              <w:tc>
                <w:tcPr>
                  <w:tcW w:w="2685" w:type="dxa"/>
                </w:tcPr>
                <w:p w14:paraId="4EC36435" w14:textId="31E7F984" w:rsidR="004B522C" w:rsidRDefault="004B522C" w:rsidP="004B522C">
                  <w:pPr>
                    <w:spacing w:before="120"/>
                    <w:ind w:left="-109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Rijksregisternummer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E833EC" w14:textId="56EC3451" w:rsidR="004B522C" w:rsidRDefault="004B522C" w:rsidP="004B522C">
                  <w:pPr>
                    <w:spacing w:before="120"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2835" w:type="dxa"/>
                </w:tcPr>
                <w:p w14:paraId="3F1CC970" w14:textId="2249B541" w:rsidR="004B522C" w:rsidRDefault="004B522C" w:rsidP="004B522C">
                  <w:pPr>
                    <w:spacing w:before="1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Postcode en plaats</w:t>
                  </w:r>
                </w:p>
              </w:tc>
              <w:tc>
                <w:tcPr>
                  <w:tcW w:w="48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68AC52" w14:textId="7CFD76A3" w:rsidR="004B522C" w:rsidRDefault="004B522C" w:rsidP="004B522C">
                  <w:pPr>
                    <w:spacing w:before="120"/>
                    <w:rPr>
                      <w:rFonts w:ascii="Verdana" w:hAnsi="Verdana"/>
                      <w:b/>
                    </w:rPr>
                  </w:pPr>
                </w:p>
              </w:tc>
            </w:tr>
            <w:tr w:rsidR="004B522C" w14:paraId="0D94C828" w14:textId="77777777" w:rsidTr="004B522C">
              <w:tc>
                <w:tcPr>
                  <w:tcW w:w="2685" w:type="dxa"/>
                </w:tcPr>
                <w:p w14:paraId="67E5531C" w14:textId="1B75FF54" w:rsidR="004B522C" w:rsidRDefault="004B522C" w:rsidP="004B522C">
                  <w:pPr>
                    <w:spacing w:before="120"/>
                    <w:ind w:left="-109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Rekeningnummer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B23AF4" w14:textId="3723BC59" w:rsidR="004F19D4" w:rsidRDefault="004F19D4" w:rsidP="004B522C">
                  <w:pPr>
                    <w:spacing w:before="120"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2835" w:type="dxa"/>
                </w:tcPr>
                <w:p w14:paraId="478C7E0E" w14:textId="4278D798" w:rsidR="004B522C" w:rsidRDefault="004B522C" w:rsidP="004B522C">
                  <w:pPr>
                    <w:spacing w:before="1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Mail</w:t>
                  </w:r>
                </w:p>
              </w:tc>
              <w:tc>
                <w:tcPr>
                  <w:tcW w:w="48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CCA9A3" w14:textId="52E3E08D" w:rsidR="004B522C" w:rsidRDefault="004B522C" w:rsidP="004B522C">
                  <w:pPr>
                    <w:spacing w:before="120"/>
                    <w:rPr>
                      <w:rFonts w:ascii="Verdana" w:hAnsi="Verdana"/>
                      <w:b/>
                    </w:rPr>
                  </w:pPr>
                </w:p>
              </w:tc>
            </w:tr>
            <w:tr w:rsidR="004B522C" w14:paraId="20E07BAA" w14:textId="77777777" w:rsidTr="004B522C">
              <w:tc>
                <w:tcPr>
                  <w:tcW w:w="2685" w:type="dxa"/>
                </w:tcPr>
                <w:p w14:paraId="6DE69727" w14:textId="77777777" w:rsidR="004B522C" w:rsidRDefault="004B522C" w:rsidP="004B522C">
                  <w:pPr>
                    <w:spacing w:before="120"/>
                    <w:ind w:left="-109"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</w:tcBorders>
                </w:tcPr>
                <w:p w14:paraId="42419879" w14:textId="77777777" w:rsidR="004B522C" w:rsidRDefault="004B522C" w:rsidP="004B522C">
                  <w:pPr>
                    <w:spacing w:before="120"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2835" w:type="dxa"/>
                </w:tcPr>
                <w:p w14:paraId="6983239C" w14:textId="503C4512" w:rsidR="004B522C" w:rsidRDefault="004B522C" w:rsidP="004B522C">
                  <w:pPr>
                    <w:spacing w:before="1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GSM</w:t>
                  </w:r>
                </w:p>
              </w:tc>
              <w:tc>
                <w:tcPr>
                  <w:tcW w:w="48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FA06B7" w14:textId="1B3FD185" w:rsidR="004B522C" w:rsidRDefault="004B522C" w:rsidP="004B522C">
                  <w:pPr>
                    <w:spacing w:before="120"/>
                    <w:rPr>
                      <w:rFonts w:ascii="Verdana" w:hAnsi="Verdana"/>
                      <w:b/>
                    </w:rPr>
                  </w:pPr>
                </w:p>
              </w:tc>
            </w:tr>
          </w:tbl>
          <w:p w14:paraId="3AC02BD5" w14:textId="3E622363" w:rsidR="004D1880" w:rsidRPr="00F767DE" w:rsidRDefault="00414A19" w:rsidP="004B522C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b/>
              </w:rPr>
              <w:br/>
            </w:r>
          </w:p>
        </w:tc>
      </w:tr>
      <w:tr w:rsidR="005F1561" w:rsidRPr="00F767DE" w14:paraId="6068A3AE" w14:textId="77777777" w:rsidTr="004F540F">
        <w:trPr>
          <w:trHeight w:val="17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0906" w14:textId="77777777" w:rsidR="005F1561" w:rsidRPr="00414A19" w:rsidRDefault="005F15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4A19">
              <w:rPr>
                <w:rFonts w:ascii="Verdana" w:hAnsi="Verdana"/>
                <w:b/>
                <w:sz w:val="16"/>
                <w:szCs w:val="16"/>
              </w:rPr>
              <w:t>Datum</w:t>
            </w:r>
            <w:r w:rsidRPr="00414A19">
              <w:rPr>
                <w:rFonts w:ascii="Verdana" w:hAnsi="Verdana"/>
                <w:sz w:val="16"/>
                <w:szCs w:val="16"/>
              </w:rPr>
              <w:t xml:space="preserve"> van geboorte </w:t>
            </w:r>
          </w:p>
          <w:p w14:paraId="7E91E07F" w14:textId="77777777" w:rsidR="005F1561" w:rsidRPr="00414A19" w:rsidRDefault="005F15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4A19">
              <w:rPr>
                <w:rFonts w:ascii="Verdana" w:hAnsi="Verdana"/>
                <w:sz w:val="16"/>
                <w:szCs w:val="16"/>
              </w:rPr>
              <w:t xml:space="preserve">aangegeven </w:t>
            </w:r>
          </w:p>
          <w:p w14:paraId="2EAA2643" w14:textId="77777777" w:rsidR="005F1561" w:rsidRPr="00414A19" w:rsidRDefault="005F15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4A19">
              <w:rPr>
                <w:rFonts w:ascii="Verdana" w:hAnsi="Verdana"/>
                <w:sz w:val="16"/>
                <w:szCs w:val="16"/>
              </w:rPr>
              <w:t>in het Studboek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6488" w14:textId="77777777" w:rsidR="005F1561" w:rsidRPr="00414A19" w:rsidRDefault="005F15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4A19">
              <w:rPr>
                <w:rFonts w:ascii="Verdana" w:hAnsi="Verdana"/>
                <w:b/>
                <w:sz w:val="16"/>
                <w:szCs w:val="16"/>
              </w:rPr>
              <w:t>NAAM en NUMMER</w:t>
            </w:r>
            <w:r w:rsidRPr="00414A1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9D5B74D" w14:textId="77777777" w:rsidR="005F1561" w:rsidRPr="00414A19" w:rsidRDefault="005F15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4A19">
              <w:rPr>
                <w:rFonts w:ascii="Verdana" w:hAnsi="Verdana"/>
                <w:sz w:val="16"/>
                <w:szCs w:val="16"/>
              </w:rPr>
              <w:t xml:space="preserve">van het dier </w:t>
            </w:r>
          </w:p>
          <w:p w14:paraId="128DF665" w14:textId="77777777" w:rsidR="005F1561" w:rsidRPr="00414A19" w:rsidRDefault="005F15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4A19">
              <w:rPr>
                <w:rFonts w:ascii="Verdana" w:hAnsi="Verdana"/>
                <w:sz w:val="16"/>
                <w:szCs w:val="16"/>
              </w:rPr>
              <w:t>opgegeven in het Studboek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1094" w14:textId="77777777" w:rsidR="005F1561" w:rsidRPr="00414A19" w:rsidRDefault="005F15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4A19">
              <w:rPr>
                <w:rFonts w:ascii="Verdana" w:hAnsi="Verdana"/>
                <w:b/>
                <w:sz w:val="16"/>
                <w:szCs w:val="16"/>
              </w:rPr>
              <w:t>BESCHRIJVING</w:t>
            </w:r>
            <w:r w:rsidRPr="00414A1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45C6841E" w14:textId="77777777" w:rsidR="00A76920" w:rsidRPr="00414A19" w:rsidRDefault="005F1561" w:rsidP="00A769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4A19">
              <w:rPr>
                <w:rFonts w:ascii="Verdana" w:hAnsi="Verdana"/>
                <w:sz w:val="16"/>
                <w:szCs w:val="16"/>
              </w:rPr>
              <w:t xml:space="preserve">van het dier opgegeven </w:t>
            </w:r>
          </w:p>
          <w:p w14:paraId="5B220067" w14:textId="77777777" w:rsidR="00A76920" w:rsidRPr="00414A19" w:rsidRDefault="005F1561" w:rsidP="00A769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4A19">
              <w:rPr>
                <w:rFonts w:ascii="Verdana" w:hAnsi="Verdana"/>
                <w:sz w:val="16"/>
                <w:szCs w:val="16"/>
              </w:rPr>
              <w:t>in het Studboek</w:t>
            </w:r>
            <w:r w:rsidR="00A76920" w:rsidRPr="00414A1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14A19">
              <w:rPr>
                <w:rFonts w:ascii="Verdana" w:hAnsi="Verdana"/>
                <w:sz w:val="16"/>
                <w:szCs w:val="16"/>
              </w:rPr>
              <w:t>+ haarkleur</w:t>
            </w:r>
            <w:r w:rsidR="00A76920" w:rsidRPr="00414A1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0293DC4E" w14:textId="2396615D" w:rsidR="00A76920" w:rsidRPr="00414A19" w:rsidRDefault="00A76920" w:rsidP="00A7692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4E99" w14:textId="77777777" w:rsidR="005F1561" w:rsidRPr="00414A19" w:rsidRDefault="005F15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4A19">
              <w:rPr>
                <w:rFonts w:ascii="Verdana" w:hAnsi="Verdana"/>
                <w:b/>
                <w:sz w:val="16"/>
                <w:szCs w:val="16"/>
              </w:rPr>
              <w:t>VADER</w:t>
            </w:r>
          </w:p>
          <w:p w14:paraId="6056C627" w14:textId="77777777" w:rsidR="00010141" w:rsidRPr="00414A19" w:rsidRDefault="005F15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4A19">
              <w:rPr>
                <w:rFonts w:ascii="Verdana" w:hAnsi="Verdana"/>
                <w:sz w:val="16"/>
                <w:szCs w:val="16"/>
              </w:rPr>
              <w:t xml:space="preserve">Naam en nummer </w:t>
            </w:r>
          </w:p>
          <w:p w14:paraId="529E930F" w14:textId="77777777" w:rsidR="005F1561" w:rsidRPr="00414A19" w:rsidRDefault="005F15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4A19">
              <w:rPr>
                <w:rFonts w:ascii="Verdana" w:hAnsi="Verdana"/>
                <w:sz w:val="16"/>
                <w:szCs w:val="16"/>
              </w:rPr>
              <w:t>van het Studboek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E741" w14:textId="77777777" w:rsidR="005F1561" w:rsidRPr="00414A19" w:rsidRDefault="005F156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4A19">
              <w:rPr>
                <w:rFonts w:ascii="Verdana" w:hAnsi="Verdana"/>
                <w:b/>
                <w:sz w:val="16"/>
                <w:szCs w:val="16"/>
              </w:rPr>
              <w:t>MOEDER</w:t>
            </w:r>
          </w:p>
          <w:p w14:paraId="54470E2F" w14:textId="77777777" w:rsidR="00010141" w:rsidRPr="00414A19" w:rsidRDefault="005F15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4A19">
              <w:rPr>
                <w:rFonts w:ascii="Verdana" w:hAnsi="Verdana"/>
                <w:sz w:val="16"/>
                <w:szCs w:val="16"/>
              </w:rPr>
              <w:t xml:space="preserve">Naam en nummer </w:t>
            </w:r>
          </w:p>
          <w:p w14:paraId="0356C559" w14:textId="77777777" w:rsidR="005F1561" w:rsidRPr="00414A19" w:rsidRDefault="005F15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4A19">
              <w:rPr>
                <w:rFonts w:ascii="Verdana" w:hAnsi="Verdana"/>
                <w:sz w:val="16"/>
                <w:szCs w:val="16"/>
              </w:rPr>
              <w:t>van het Studboek</w:t>
            </w:r>
          </w:p>
        </w:tc>
      </w:tr>
      <w:tr w:rsidR="004F540F" w:rsidRPr="00F767DE" w14:paraId="0408B1E8" w14:textId="77777777" w:rsidTr="004F540F">
        <w:trPr>
          <w:trHeight w:val="17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AFC0" w14:textId="77777777" w:rsidR="004F540F" w:rsidRPr="00F767DE" w:rsidRDefault="004F540F" w:rsidP="004F540F">
            <w:pPr>
              <w:rPr>
                <w:rFonts w:ascii="Verdana" w:hAnsi="Verdana"/>
                <w:sz w:val="18"/>
              </w:rPr>
            </w:pPr>
          </w:p>
          <w:p w14:paraId="57E5873F" w14:textId="4E770A62" w:rsidR="004F540F" w:rsidRPr="00F767DE" w:rsidRDefault="004F540F" w:rsidP="004F540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00F1" w14:textId="5A8A4BBD" w:rsidR="004F540F" w:rsidRPr="00F767DE" w:rsidRDefault="004F540F" w:rsidP="004F540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B404" w14:textId="521E2219" w:rsidR="004F540F" w:rsidRPr="00F767DE" w:rsidRDefault="004F540F" w:rsidP="004F540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6C5A" w14:textId="7E7D6F73" w:rsidR="004F540F" w:rsidRPr="00F767DE" w:rsidRDefault="004F540F" w:rsidP="004F540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8A4A" w14:textId="404293B7" w:rsidR="004F540F" w:rsidRPr="00F767DE" w:rsidRDefault="004F540F" w:rsidP="004F540F">
            <w:pPr>
              <w:rPr>
                <w:rFonts w:ascii="Verdana" w:hAnsi="Verdana"/>
                <w:sz w:val="18"/>
              </w:rPr>
            </w:pPr>
          </w:p>
        </w:tc>
      </w:tr>
      <w:tr w:rsidR="004F540F" w:rsidRPr="00F767DE" w14:paraId="200C5EFC" w14:textId="77777777" w:rsidTr="004F540F">
        <w:trPr>
          <w:trHeight w:val="17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8D6B" w14:textId="77777777" w:rsidR="004F540F" w:rsidRPr="00F767DE" w:rsidRDefault="004F540F" w:rsidP="004F540F">
            <w:pPr>
              <w:rPr>
                <w:rFonts w:ascii="Verdana" w:hAnsi="Verdana"/>
                <w:sz w:val="18"/>
              </w:rPr>
            </w:pPr>
          </w:p>
          <w:p w14:paraId="3A6F1B30" w14:textId="77777777" w:rsidR="004F540F" w:rsidRPr="00F767DE" w:rsidRDefault="004F540F" w:rsidP="004F540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5E93" w14:textId="77777777" w:rsidR="004F540F" w:rsidRPr="00F767DE" w:rsidRDefault="004F540F" w:rsidP="004F540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5A88" w14:textId="77777777" w:rsidR="004F540F" w:rsidRPr="00F767DE" w:rsidRDefault="004F540F" w:rsidP="004F540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2901" w14:textId="32FA53B2" w:rsidR="004F540F" w:rsidRPr="00F767DE" w:rsidRDefault="004F540F" w:rsidP="004F540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BA8E" w14:textId="48119427" w:rsidR="004F540F" w:rsidRDefault="004F540F" w:rsidP="004F540F">
            <w:pPr>
              <w:rPr>
                <w:rFonts w:ascii="Verdana" w:hAnsi="Verdana"/>
                <w:sz w:val="18"/>
              </w:rPr>
            </w:pPr>
          </w:p>
          <w:p w14:paraId="7A5822CE" w14:textId="1E8C43E6" w:rsidR="004F540F" w:rsidRPr="00F767DE" w:rsidRDefault="004F540F" w:rsidP="004F540F">
            <w:pPr>
              <w:rPr>
                <w:rFonts w:ascii="Verdana" w:hAnsi="Verdana"/>
                <w:sz w:val="18"/>
              </w:rPr>
            </w:pPr>
          </w:p>
        </w:tc>
      </w:tr>
      <w:tr w:rsidR="004F540F" w:rsidRPr="00F767DE" w14:paraId="48637AFB" w14:textId="77777777" w:rsidTr="004F540F">
        <w:trPr>
          <w:trHeight w:val="17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6C18" w14:textId="77777777" w:rsidR="004F540F" w:rsidRPr="00F767DE" w:rsidRDefault="004F540F" w:rsidP="004F540F">
            <w:pPr>
              <w:rPr>
                <w:rFonts w:ascii="Verdana" w:hAnsi="Verdana"/>
                <w:sz w:val="18"/>
              </w:rPr>
            </w:pPr>
          </w:p>
          <w:p w14:paraId="4BFC1290" w14:textId="77777777" w:rsidR="004F540F" w:rsidRPr="00F767DE" w:rsidRDefault="004F540F" w:rsidP="004F540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C827" w14:textId="77777777" w:rsidR="004F540F" w:rsidRPr="00F767DE" w:rsidRDefault="004F540F" w:rsidP="004F540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37F0" w14:textId="77777777" w:rsidR="004F540F" w:rsidRPr="00F767DE" w:rsidRDefault="004F540F" w:rsidP="004F540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7CE8" w14:textId="77777777" w:rsidR="004F540F" w:rsidRPr="00F767DE" w:rsidRDefault="004F540F" w:rsidP="004F540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AAB9" w14:textId="77777777" w:rsidR="004F540F" w:rsidRPr="00F767DE" w:rsidRDefault="004F540F" w:rsidP="004F540F">
            <w:pPr>
              <w:rPr>
                <w:rFonts w:ascii="Verdana" w:hAnsi="Verdana"/>
                <w:sz w:val="18"/>
              </w:rPr>
            </w:pPr>
          </w:p>
        </w:tc>
      </w:tr>
      <w:tr w:rsidR="004F540F" w:rsidRPr="00F767DE" w14:paraId="2EA09C70" w14:textId="77777777" w:rsidTr="004F540F">
        <w:trPr>
          <w:trHeight w:val="17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1FA8" w14:textId="77777777" w:rsidR="004F540F" w:rsidRPr="00F767DE" w:rsidRDefault="004F540F" w:rsidP="004F540F">
            <w:pPr>
              <w:rPr>
                <w:rFonts w:ascii="Verdana" w:hAnsi="Verdana"/>
                <w:sz w:val="18"/>
              </w:rPr>
            </w:pPr>
          </w:p>
          <w:p w14:paraId="138644F6" w14:textId="77777777" w:rsidR="004F540F" w:rsidRPr="00F767DE" w:rsidRDefault="004F540F" w:rsidP="004F540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6B84" w14:textId="77777777" w:rsidR="004F540F" w:rsidRPr="00F767DE" w:rsidRDefault="004F540F" w:rsidP="004F540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3249" w14:textId="77777777" w:rsidR="004F540F" w:rsidRPr="00F767DE" w:rsidRDefault="004F540F" w:rsidP="004F540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E5AC" w14:textId="77777777" w:rsidR="004F540F" w:rsidRPr="00F767DE" w:rsidRDefault="004F540F" w:rsidP="004F540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207B" w14:textId="77777777" w:rsidR="004F540F" w:rsidRPr="00F767DE" w:rsidRDefault="004F540F" w:rsidP="004F540F">
            <w:pPr>
              <w:rPr>
                <w:rFonts w:ascii="Verdana" w:hAnsi="Verdana"/>
                <w:sz w:val="18"/>
              </w:rPr>
            </w:pPr>
          </w:p>
        </w:tc>
      </w:tr>
      <w:tr w:rsidR="004F540F" w:rsidRPr="00F767DE" w14:paraId="7880CE70" w14:textId="77777777" w:rsidTr="004F540F">
        <w:trPr>
          <w:trHeight w:val="31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1F8F" w14:textId="77777777" w:rsidR="004F540F" w:rsidRPr="00F767DE" w:rsidRDefault="004F540F" w:rsidP="004F540F">
            <w:pPr>
              <w:rPr>
                <w:rFonts w:ascii="Verdana" w:hAnsi="Verdana"/>
                <w:sz w:val="18"/>
              </w:rPr>
            </w:pPr>
          </w:p>
          <w:p w14:paraId="7357393B" w14:textId="77777777" w:rsidR="004F540F" w:rsidRPr="00F767DE" w:rsidRDefault="004F540F" w:rsidP="004F540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F1B3" w14:textId="77777777" w:rsidR="004F540F" w:rsidRPr="00F767DE" w:rsidRDefault="004F540F" w:rsidP="004F540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957F" w14:textId="77777777" w:rsidR="004F540F" w:rsidRPr="00F767DE" w:rsidRDefault="004F540F" w:rsidP="004F540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5FC8" w14:textId="77777777" w:rsidR="004F540F" w:rsidRPr="00F767DE" w:rsidRDefault="004F540F" w:rsidP="004F540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571E" w14:textId="77777777" w:rsidR="004F540F" w:rsidRPr="00F767DE" w:rsidRDefault="004F540F" w:rsidP="004F540F">
            <w:pPr>
              <w:rPr>
                <w:rFonts w:ascii="Verdana" w:hAnsi="Verdana"/>
                <w:sz w:val="18"/>
              </w:rPr>
            </w:pPr>
          </w:p>
        </w:tc>
      </w:tr>
    </w:tbl>
    <w:p w14:paraId="3A7830BF" w14:textId="59904793" w:rsidR="00010141" w:rsidRPr="00F767DE" w:rsidRDefault="00010141" w:rsidP="00466ABA">
      <w:pPr>
        <w:jc w:val="center"/>
        <w:rPr>
          <w:rFonts w:ascii="Verdana" w:hAnsi="Verdana"/>
          <w:b/>
          <w:sz w:val="6"/>
          <w:szCs w:val="8"/>
        </w:rPr>
      </w:pPr>
    </w:p>
    <w:p w14:paraId="5AFFE73A" w14:textId="0E401F6B" w:rsidR="00A76920" w:rsidRDefault="005951BB" w:rsidP="00677572">
      <w:pPr>
        <w:ind w:left="-709"/>
        <w:rPr>
          <w:rFonts w:ascii="Verdana" w:hAnsi="Verdana"/>
          <w:b/>
        </w:rPr>
      </w:pPr>
      <w:proofErr w:type="spellStart"/>
      <w:r w:rsidRPr="00A76920">
        <w:rPr>
          <w:rFonts w:ascii="Verdana" w:hAnsi="Verdana"/>
          <w:b/>
        </w:rPr>
        <w:t>Ongetoiletteerde</w:t>
      </w:r>
      <w:proofErr w:type="spellEnd"/>
      <w:r w:rsidRPr="00A76920">
        <w:rPr>
          <w:rFonts w:ascii="Verdana" w:hAnsi="Verdana"/>
          <w:b/>
        </w:rPr>
        <w:t xml:space="preserve"> paarden worden niet toegelaten.</w:t>
      </w:r>
      <w:r w:rsidR="00466ABA" w:rsidRPr="00A76920">
        <w:rPr>
          <w:rFonts w:ascii="Verdana" w:hAnsi="Verdana"/>
          <w:b/>
        </w:rPr>
        <w:t xml:space="preserve"> Gelieve bij inschrijving te vermelden: </w:t>
      </w:r>
      <w:r w:rsidR="00466ABA" w:rsidRPr="00A76920">
        <w:rPr>
          <w:rFonts w:ascii="Verdana" w:hAnsi="Verdana"/>
          <w:b/>
          <w:i/>
        </w:rPr>
        <w:t>met of zonder veulen</w:t>
      </w:r>
      <w:r w:rsidR="00466ABA" w:rsidRPr="00A76920">
        <w:rPr>
          <w:rFonts w:ascii="Verdana" w:hAnsi="Verdana"/>
          <w:b/>
        </w:rPr>
        <w:t>.</w:t>
      </w:r>
    </w:p>
    <w:p w14:paraId="4D021035" w14:textId="099787C3" w:rsidR="004672F6" w:rsidRDefault="004672F6" w:rsidP="00677572">
      <w:pPr>
        <w:ind w:left="-709"/>
        <w:rPr>
          <w:rFonts w:ascii="Verdana" w:hAnsi="Verdana"/>
          <w:b/>
        </w:rPr>
      </w:pPr>
      <w:r>
        <w:rPr>
          <w:rFonts w:ascii="Verdana" w:hAnsi="Verdana"/>
          <w:b/>
        </w:rPr>
        <w:t>De vergoedingen blijven dezelfde als tijdens de Paardenmarkt: € 40 per paard en € 12,5 per veulen.</w:t>
      </w:r>
    </w:p>
    <w:p w14:paraId="78248328" w14:textId="42EC9CC4" w:rsidR="005951BB" w:rsidRPr="00414A19" w:rsidRDefault="004B522C" w:rsidP="00414A19">
      <w:pPr>
        <w:ind w:left="-709" w:right="-738"/>
        <w:rPr>
          <w:rFonts w:ascii="Verdana" w:eastAsia="Arial" w:hAnsi="Verdana" w:cs="Arial"/>
          <w:color w:val="FF0000"/>
        </w:rPr>
      </w:pPr>
      <w:r>
        <w:rPr>
          <w:rFonts w:ascii="Verdana" w:eastAsia="Arial" w:hAnsi="Verdana" w:cs="Arial"/>
        </w:rPr>
        <w:br/>
      </w:r>
      <w:r w:rsidR="32D92A51" w:rsidRPr="00A76920">
        <w:rPr>
          <w:rFonts w:ascii="Verdana" w:eastAsia="Arial" w:hAnsi="Verdana" w:cs="Arial"/>
        </w:rPr>
        <w:t xml:space="preserve">Deze fiche terugsturen </w:t>
      </w:r>
      <w:r w:rsidR="00377362">
        <w:rPr>
          <w:rFonts w:ascii="Verdana" w:eastAsia="Arial" w:hAnsi="Verdana" w:cs="Arial"/>
          <w:b/>
          <w:bCs/>
          <w:u w:val="single"/>
        </w:rPr>
        <w:t xml:space="preserve">vóór </w:t>
      </w:r>
      <w:r w:rsidR="00DC2C55">
        <w:rPr>
          <w:rFonts w:ascii="Verdana" w:eastAsia="Arial" w:hAnsi="Verdana" w:cs="Arial"/>
          <w:b/>
          <w:bCs/>
          <w:u w:val="single"/>
        </w:rPr>
        <w:t>21</w:t>
      </w:r>
      <w:r w:rsidR="32D92A51" w:rsidRPr="00A76920">
        <w:rPr>
          <w:rFonts w:ascii="Verdana" w:eastAsia="Arial" w:hAnsi="Verdana" w:cs="Arial"/>
          <w:b/>
          <w:bCs/>
          <w:u w:val="single"/>
        </w:rPr>
        <w:t xml:space="preserve"> juni 20</w:t>
      </w:r>
      <w:r w:rsidR="00425010">
        <w:rPr>
          <w:rFonts w:ascii="Verdana" w:eastAsia="Arial" w:hAnsi="Verdana" w:cs="Arial"/>
          <w:b/>
          <w:bCs/>
          <w:u w:val="single"/>
        </w:rPr>
        <w:t>2</w:t>
      </w:r>
      <w:r w:rsidR="00DC2C55">
        <w:rPr>
          <w:rFonts w:ascii="Verdana" w:eastAsia="Arial" w:hAnsi="Verdana" w:cs="Arial"/>
          <w:b/>
          <w:bCs/>
          <w:u w:val="single"/>
        </w:rPr>
        <w:t>2</w:t>
      </w:r>
      <w:r w:rsidR="00A76920">
        <w:rPr>
          <w:rFonts w:ascii="Verdana" w:eastAsia="Arial" w:hAnsi="Verdana" w:cs="Arial"/>
          <w:bCs/>
        </w:rPr>
        <w:t xml:space="preserve"> naar</w:t>
      </w:r>
      <w:r w:rsidR="32D92A51" w:rsidRPr="00A76920">
        <w:rPr>
          <w:rFonts w:ascii="Verdana" w:eastAsia="Arial" w:hAnsi="Verdana" w:cs="Arial"/>
        </w:rPr>
        <w:t xml:space="preserve">: </w:t>
      </w:r>
      <w:hyperlink r:id="rId7" w:history="1">
        <w:r w:rsidR="00A76920" w:rsidRPr="00EF193C">
          <w:rPr>
            <w:rStyle w:val="Hyperlink"/>
            <w:rFonts w:ascii="Verdana" w:eastAsia="Arial" w:hAnsi="Verdana" w:cs="Arial"/>
          </w:rPr>
          <w:t>vrijetijdshuis@torhout.be</w:t>
        </w:r>
      </w:hyperlink>
      <w:r w:rsidR="00414A19">
        <w:rPr>
          <w:rStyle w:val="Hyperlink"/>
          <w:rFonts w:ascii="Verdana" w:eastAsia="Arial" w:hAnsi="Verdana" w:cs="Arial"/>
        </w:rPr>
        <w:br/>
      </w:r>
      <w:bookmarkStart w:id="0" w:name="_GoBack"/>
      <w:bookmarkEnd w:id="0"/>
    </w:p>
    <w:sectPr w:rsidR="005951BB" w:rsidRPr="00414A19" w:rsidSect="00041F9F">
      <w:pgSz w:w="16840" w:h="11907" w:orient="landscape" w:code="9"/>
      <w:pgMar w:top="567" w:right="1418" w:bottom="70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Tahom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B4"/>
    <w:rsid w:val="00010141"/>
    <w:rsid w:val="00030C78"/>
    <w:rsid w:val="00041F9F"/>
    <w:rsid w:val="00074CF8"/>
    <w:rsid w:val="000D1ACD"/>
    <w:rsid w:val="000F53BB"/>
    <w:rsid w:val="00142D2A"/>
    <w:rsid w:val="001469B7"/>
    <w:rsid w:val="001B6103"/>
    <w:rsid w:val="002036EB"/>
    <w:rsid w:val="00203DC8"/>
    <w:rsid w:val="00231893"/>
    <w:rsid w:val="003549B8"/>
    <w:rsid w:val="003657E5"/>
    <w:rsid w:val="00377362"/>
    <w:rsid w:val="00396AE4"/>
    <w:rsid w:val="00414A19"/>
    <w:rsid w:val="00425010"/>
    <w:rsid w:val="00433278"/>
    <w:rsid w:val="00440D77"/>
    <w:rsid w:val="00466ABA"/>
    <w:rsid w:val="004672F6"/>
    <w:rsid w:val="004B522C"/>
    <w:rsid w:val="004D1880"/>
    <w:rsid w:val="004F19D4"/>
    <w:rsid w:val="004F540F"/>
    <w:rsid w:val="0051201D"/>
    <w:rsid w:val="005518DD"/>
    <w:rsid w:val="005951BB"/>
    <w:rsid w:val="005C6158"/>
    <w:rsid w:val="005E6A75"/>
    <w:rsid w:val="005F1561"/>
    <w:rsid w:val="0067099D"/>
    <w:rsid w:val="00677572"/>
    <w:rsid w:val="007172DA"/>
    <w:rsid w:val="00727064"/>
    <w:rsid w:val="007B34F0"/>
    <w:rsid w:val="008678FE"/>
    <w:rsid w:val="00883AB4"/>
    <w:rsid w:val="008A7370"/>
    <w:rsid w:val="008D338A"/>
    <w:rsid w:val="008D3979"/>
    <w:rsid w:val="0095690B"/>
    <w:rsid w:val="00A56883"/>
    <w:rsid w:val="00A76920"/>
    <w:rsid w:val="00AA71D3"/>
    <w:rsid w:val="00B56C2D"/>
    <w:rsid w:val="00BC217C"/>
    <w:rsid w:val="00C30384"/>
    <w:rsid w:val="00C305C0"/>
    <w:rsid w:val="00C52168"/>
    <w:rsid w:val="00CE561D"/>
    <w:rsid w:val="00D847EC"/>
    <w:rsid w:val="00DC2C55"/>
    <w:rsid w:val="00DC6861"/>
    <w:rsid w:val="00DF67B1"/>
    <w:rsid w:val="00E22F3E"/>
    <w:rsid w:val="00E33C65"/>
    <w:rsid w:val="00EB6B58"/>
    <w:rsid w:val="00F30D87"/>
    <w:rsid w:val="00F767DE"/>
    <w:rsid w:val="32D9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A9D67F"/>
  <w15:docId w15:val="{FF569AA4-F7BF-4C81-ADB6-52F3738E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678FE"/>
    <w:rPr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F767DE"/>
    <w:pPr>
      <w:keepNext/>
      <w:jc w:val="center"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568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6883"/>
    <w:rPr>
      <w:rFonts w:ascii="Tahoma" w:hAnsi="Tahoma" w:cs="Tahoma"/>
      <w:sz w:val="16"/>
      <w:szCs w:val="16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F767DE"/>
    <w:rPr>
      <w:b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A76920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A76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rijetijdshuis@torhout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rijetijdshuis@torhout.b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gebruiker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Geregistreerd gebruiker</dc:creator>
  <cp:lastModifiedBy>Admin</cp:lastModifiedBy>
  <cp:revision>9</cp:revision>
  <cp:lastPrinted>2021-06-24T09:57:00Z</cp:lastPrinted>
  <dcterms:created xsi:type="dcterms:W3CDTF">2022-06-06T07:20:00Z</dcterms:created>
  <dcterms:modified xsi:type="dcterms:W3CDTF">2022-06-09T12:39:00Z</dcterms:modified>
</cp:coreProperties>
</file>